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0A4F" w14:textId="77777777" w:rsidR="00116901" w:rsidRDefault="00116901" w:rsidP="005577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Zwaar"/>
          <w:rFonts w:ascii="Arial" w:hAnsi="Arial" w:cs="Arial"/>
          <w:color w:val="FF0000"/>
          <w:sz w:val="36"/>
          <w:szCs w:val="36"/>
        </w:rPr>
      </w:pPr>
      <w:r>
        <w:rPr>
          <w:rFonts w:ascii="inherit" w:eastAsia="Times New Roman" w:hAnsi="inherit" w:cs="Courier New"/>
          <w:noProof/>
          <w:color w:val="1F1F1F"/>
          <w:kern w:val="0"/>
          <w:sz w:val="32"/>
          <w:szCs w:val="32"/>
          <w:lang w:val="en" w:eastAsia="nl-BE"/>
        </w:rPr>
        <w:drawing>
          <wp:inline distT="0" distB="0" distL="0" distR="0" wp14:anchorId="3E61C458" wp14:editId="47B63E8F">
            <wp:extent cx="1886213" cy="1343212"/>
            <wp:effectExtent l="0" t="0" r="0" b="9525"/>
            <wp:docPr id="11249664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66402" name="Afbeelding 11249664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EF49" w14:textId="7A49ABBE" w:rsidR="00116901" w:rsidRDefault="00116901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Style w:val="Zwaar"/>
          <w:rFonts w:ascii="Arial" w:hAnsi="Arial" w:cs="Arial"/>
          <w:color w:val="FF0000"/>
          <w:sz w:val="36"/>
          <w:szCs w:val="36"/>
        </w:rPr>
      </w:pPr>
      <w:r>
        <w:rPr>
          <w:rStyle w:val="Zwaar"/>
          <w:rFonts w:ascii="Arial" w:hAnsi="Arial" w:cs="Arial"/>
          <w:color w:val="FF0000"/>
          <w:sz w:val="36"/>
          <w:szCs w:val="36"/>
        </w:rPr>
        <w:t>Italiandogsrescue.be</w:t>
      </w:r>
    </w:p>
    <w:p w14:paraId="4AA37762" w14:textId="77777777" w:rsidR="00116901" w:rsidRDefault="00116901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77D091FF" w14:textId="23032C1C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Name and surname of the adopter</w:t>
      </w:r>
    </w:p>
    <w:p w14:paraId="177DCF03" w14:textId="1732C74D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</w:t>
      </w:r>
    </w:p>
    <w:p w14:paraId="507B64CE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Owner of the dog's microchip.</w:t>
      </w:r>
    </w:p>
    <w:p w14:paraId="28D70DF3" w14:textId="121482C2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</w:t>
      </w:r>
    </w:p>
    <w:p w14:paraId="5D3EF852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Age of the adopter (no minors).</w:t>
      </w:r>
    </w:p>
    <w:p w14:paraId="53C941D9" w14:textId="37E8FF4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</w:t>
      </w:r>
    </w:p>
    <w:p w14:paraId="6AEFF66C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Place of residence - City province address:</w:t>
      </w:r>
    </w:p>
    <w:p w14:paraId="12CD9036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73222E92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016197C5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Landline and mobile telephone:</w:t>
      </w:r>
    </w:p>
    <w:p w14:paraId="18081671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0951B789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Email address:</w:t>
      </w:r>
    </w:p>
    <w:p w14:paraId="1EFAB084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12527A75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013082B5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You are looking for a dog yes or no</w:t>
      </w:r>
    </w:p>
    <w:p w14:paraId="3D130B52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Gender: female - male</w:t>
      </w:r>
    </w:p>
    <w:p w14:paraId="1EA61568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Dog size: small - medium - large</w:t>
      </w:r>
    </w:p>
    <w:p w14:paraId="648FFE7C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Coat: long or short</w:t>
      </w:r>
    </w:p>
    <w:p w14:paraId="0322D4BC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Age:</w:t>
      </w:r>
    </w:p>
    <w:p w14:paraId="6A47E32C" w14:textId="0096267B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lastRenderedPageBreak/>
        <w:t>•</w:t>
      </w:r>
    </w:p>
    <w:p w14:paraId="62E2F5A3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Would your message be to move to adopt him yes or no</w:t>
      </w:r>
    </w:p>
    <w:p w14:paraId="37F65937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If so, within which city?</w:t>
      </w:r>
    </w:p>
    <w:p w14:paraId="00C95525" w14:textId="1B4EEE70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</w:t>
      </w:r>
    </w:p>
    <w:p w14:paraId="46D42ED4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Why does the desire to adopt a dog come from?</w:t>
      </w:r>
    </w:p>
    <w:p w14:paraId="5515524F" w14:textId="3E1E098B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</w:t>
      </w:r>
    </w:p>
    <w:p w14:paraId="2E037718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How is your family composed (number and age of members)</w:t>
      </w:r>
    </w:p>
    <w:p w14:paraId="55FC97C1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56569E41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</w:p>
    <w:p w14:paraId="540206F8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Do you have children or elderly people at home, yes or no</w:t>
      </w:r>
    </w:p>
    <w:p w14:paraId="6CD22C63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If so, what age</w:t>
      </w:r>
    </w:p>
    <w:p w14:paraId="55FDB911" w14:textId="2160EA15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</w:t>
      </w:r>
    </w:p>
    <w:p w14:paraId="01B1989F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Do all family members agree to an adoption? yes or no</w:t>
      </w:r>
    </w:p>
    <w:p w14:paraId="1538BE44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Have there ever been allergies in the family to animal polo? yes or no</w:t>
      </w:r>
    </w:p>
    <w:p w14:paraId="3CE7FA84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There are condominium rules (or the owner of the house) that may or may not prohibit the keeping of animals, yes or no</w:t>
      </w:r>
    </w:p>
    <w:p w14:paraId="2A827332" w14:textId="77777777" w:rsidR="00557779" w:rsidRPr="00557779" w:rsidRDefault="00557779" w:rsidP="0000057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32"/>
          <w:szCs w:val="32"/>
          <w:lang w:eastAsia="nl-BE"/>
          <w14:ligatures w14:val="none"/>
        </w:rPr>
      </w:pPr>
      <w:r w:rsidRPr="00557779">
        <w:rPr>
          <w:rFonts w:ascii="inherit" w:eastAsia="Times New Roman" w:hAnsi="inherit" w:cs="Courier New"/>
          <w:color w:val="1F1F1F"/>
          <w:kern w:val="0"/>
          <w:sz w:val="32"/>
          <w:szCs w:val="32"/>
          <w:lang w:val="en" w:eastAsia="nl-BE"/>
          <w14:ligatures w14:val="none"/>
        </w:rPr>
        <w:t>• Do you already have pets, yes or no</w:t>
      </w:r>
    </w:p>
    <w:p w14:paraId="4EF09E1E" w14:textId="77777777" w:rsidR="00557779" w:rsidRPr="00557779" w:rsidRDefault="00557779" w:rsidP="0000057A">
      <w:pPr>
        <w:rPr>
          <w:sz w:val="32"/>
          <w:szCs w:val="32"/>
        </w:rPr>
      </w:pPr>
    </w:p>
    <w:sectPr w:rsidR="00557779" w:rsidRPr="0055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79"/>
    <w:rsid w:val="0000057A"/>
    <w:rsid w:val="00116901"/>
    <w:rsid w:val="003D10DD"/>
    <w:rsid w:val="00453674"/>
    <w:rsid w:val="00557779"/>
    <w:rsid w:val="00C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7D7D"/>
  <w15:chartTrackingRefBased/>
  <w15:docId w15:val="{F992024C-5119-47DA-995A-C354015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16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Loos</dc:creator>
  <cp:keywords/>
  <dc:description/>
  <cp:lastModifiedBy>Anja Loos</cp:lastModifiedBy>
  <cp:revision>5</cp:revision>
  <dcterms:created xsi:type="dcterms:W3CDTF">2024-09-09T18:39:00Z</dcterms:created>
  <dcterms:modified xsi:type="dcterms:W3CDTF">2024-09-09T18:55:00Z</dcterms:modified>
</cp:coreProperties>
</file>