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D4D4" w14:textId="77777777" w:rsidR="00412777" w:rsidRPr="00412777" w:rsidRDefault="00412777" w:rsidP="00732115">
      <w:pPr>
        <w:shd w:val="clear" w:color="auto" w:fill="FCFCFC"/>
        <w:tabs>
          <w:tab w:val="num" w:pos="720"/>
        </w:tabs>
        <w:spacing w:after="150" w:line="240" w:lineRule="auto"/>
        <w:ind w:left="870" w:hanging="360"/>
        <w:rPr>
          <w:rStyle w:val="Zwaar"/>
          <w:rFonts w:ascii="Arial" w:hAnsi="Arial" w:cs="Arial"/>
          <w:color w:val="FF0000"/>
          <w:sz w:val="24"/>
          <w:szCs w:val="24"/>
        </w:rPr>
      </w:pPr>
      <w:r w:rsidRPr="00412777">
        <w:rPr>
          <w:noProof/>
          <w:sz w:val="24"/>
          <w:szCs w:val="24"/>
        </w:rPr>
        <w:drawing>
          <wp:inline distT="0" distB="0" distL="0" distR="0" wp14:anchorId="4FC1C953" wp14:editId="58554925">
            <wp:extent cx="1886213" cy="1343212"/>
            <wp:effectExtent l="0" t="0" r="0" b="9525"/>
            <wp:docPr id="8888182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18255" name="Afbeelding 8888182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3C1C9" w14:textId="5AE40208" w:rsidR="00412777" w:rsidRPr="00412777" w:rsidRDefault="00412777" w:rsidP="00412777">
      <w:pPr>
        <w:shd w:val="clear" w:color="auto" w:fill="FCFCFC"/>
        <w:tabs>
          <w:tab w:val="num" w:pos="720"/>
        </w:tabs>
        <w:spacing w:after="150" w:line="240" w:lineRule="auto"/>
        <w:ind w:left="870" w:hanging="360"/>
        <w:rPr>
          <w:rStyle w:val="Zwaar"/>
          <w:rFonts w:ascii="Arial" w:hAnsi="Arial" w:cs="Arial"/>
          <w:color w:val="FF0000"/>
          <w:sz w:val="24"/>
          <w:szCs w:val="24"/>
        </w:rPr>
      </w:pPr>
      <w:r w:rsidRPr="00412777">
        <w:rPr>
          <w:rStyle w:val="Zwaar"/>
          <w:rFonts w:ascii="Arial" w:hAnsi="Arial" w:cs="Arial"/>
          <w:color w:val="FF0000"/>
          <w:sz w:val="24"/>
          <w:szCs w:val="24"/>
        </w:rPr>
        <w:t>Italiandogsrescue</w:t>
      </w:r>
      <w:r w:rsidRPr="00412777">
        <w:rPr>
          <w:rStyle w:val="Zwaar"/>
          <w:rFonts w:ascii="Arial" w:hAnsi="Arial" w:cs="Arial"/>
          <w:color w:val="FF0000"/>
          <w:sz w:val="24"/>
          <w:szCs w:val="24"/>
        </w:rPr>
        <w:t>.be</w:t>
      </w:r>
    </w:p>
    <w:p w14:paraId="3A805F6F" w14:textId="77777777" w:rsidR="00412777" w:rsidRPr="00412777" w:rsidRDefault="00412777" w:rsidP="00412777">
      <w:pPr>
        <w:shd w:val="clear" w:color="auto" w:fill="FCFCFC"/>
        <w:tabs>
          <w:tab w:val="num" w:pos="720"/>
        </w:tabs>
        <w:spacing w:after="150" w:line="240" w:lineRule="auto"/>
        <w:ind w:left="870" w:hanging="360"/>
        <w:rPr>
          <w:sz w:val="24"/>
          <w:szCs w:val="24"/>
        </w:rPr>
      </w:pPr>
    </w:p>
    <w:p w14:paraId="31580B1F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Naam en achternaam van de adopter</w:t>
      </w:r>
    </w:p>
    <w:p w14:paraId="05225093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19AF62C1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Eigenaar van de microchip van de hond.</w:t>
      </w:r>
    </w:p>
    <w:p w14:paraId="2C07044C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786C4C51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Leeftijd van de adopter ( geen minderjarigen ).</w:t>
      </w:r>
    </w:p>
    <w:p w14:paraId="47E63526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6DB8C732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Woonplaats - Plaats provincie adres:</w:t>
      </w:r>
    </w:p>
    <w:p w14:paraId="23006329" w14:textId="77777777" w:rsidR="00732115" w:rsidRPr="00412777" w:rsidRDefault="00732115" w:rsidP="00412777">
      <w:pPr>
        <w:shd w:val="clear" w:color="auto" w:fill="FCFCFC"/>
        <w:spacing w:after="150" w:line="240" w:lineRule="auto"/>
        <w:ind w:left="87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64BEA819" w14:textId="65C631B8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Vaste en mobiele telefoon:</w:t>
      </w:r>
    </w:p>
    <w:p w14:paraId="72632CBE" w14:textId="77777777" w:rsidR="00BF1AEC" w:rsidRPr="00412777" w:rsidRDefault="00BF1AEC" w:rsidP="00412777">
      <w:pPr>
        <w:shd w:val="clear" w:color="auto" w:fill="FCFCFC"/>
        <w:spacing w:after="150" w:line="240" w:lineRule="auto"/>
        <w:ind w:left="87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0143A652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E-mail adres:</w:t>
      </w:r>
    </w:p>
    <w:p w14:paraId="37AFEAB0" w14:textId="77777777" w:rsidR="00732115" w:rsidRPr="00412777" w:rsidRDefault="00732115" w:rsidP="00412777">
      <w:pPr>
        <w:shd w:val="clear" w:color="auto" w:fill="FCFCFC"/>
        <w:spacing w:after="150" w:line="240" w:lineRule="auto"/>
        <w:ind w:left="87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78820151" w14:textId="12A2FB47" w:rsidR="00732115" w:rsidRPr="00412777" w:rsidRDefault="00732115" w:rsidP="00412777">
      <w:pPr>
        <w:shd w:val="clear" w:color="auto" w:fill="FCFCFC"/>
        <w:spacing w:after="150" w:line="240" w:lineRule="auto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U zoekt een hond</w:t>
      </w:r>
      <w:r w:rsidR="00BF1AEC"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 xml:space="preserve"> ja of nee</w:t>
      </w:r>
    </w:p>
    <w:p w14:paraId="05C9F7EE" w14:textId="24419A1C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 xml:space="preserve">Geslacht: vrouwelijk </w:t>
      </w:r>
      <w:r w:rsidR="00BF1AEC"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-</w:t>
      </w: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 xml:space="preserve"> mannelijk</w:t>
      </w:r>
    </w:p>
    <w:p w14:paraId="18E627B7" w14:textId="21EE6C36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 xml:space="preserve">Hondenmaat: klein </w:t>
      </w:r>
      <w:r w:rsidR="00BF1AEC"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 xml:space="preserve"> - </w:t>
      </w: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 xml:space="preserve">medium </w:t>
      </w:r>
      <w:r w:rsidR="00BF1AEC"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 xml:space="preserve"> -</w:t>
      </w: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 xml:space="preserve"> </w:t>
      </w:r>
      <w:r w:rsidR="00BF1AEC"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 xml:space="preserve"> </w:t>
      </w: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groot</w:t>
      </w:r>
    </w:p>
    <w:p w14:paraId="01C99D8C" w14:textId="1E291993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Vacht: lang of kort</w:t>
      </w:r>
    </w:p>
    <w:p w14:paraId="7B89FEE7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Leeftijd:</w:t>
      </w:r>
    </w:p>
    <w:p w14:paraId="4E84F477" w14:textId="118E8D51" w:rsidR="00732115" w:rsidRPr="00412777" w:rsidRDefault="00732115" w:rsidP="00412777">
      <w:pPr>
        <w:shd w:val="clear" w:color="auto" w:fill="FCFCFC"/>
        <w:spacing w:after="150" w:line="240" w:lineRule="auto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Zou je bericht zijn te verhuizen om hem te adopteren ja of nee</w:t>
      </w:r>
    </w:p>
    <w:p w14:paraId="6CAAE249" w14:textId="24D00A95" w:rsidR="00732115" w:rsidRPr="00412777" w:rsidRDefault="00732115" w:rsidP="00412777">
      <w:pPr>
        <w:shd w:val="clear" w:color="auto" w:fill="FCFCFC"/>
        <w:spacing w:after="150" w:line="240" w:lineRule="auto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Zo ja, binnen welke stad?</w:t>
      </w:r>
    </w:p>
    <w:p w14:paraId="5F269AA8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72B7F7D6" w14:textId="5C32CBC5" w:rsidR="00732115" w:rsidRDefault="00732115" w:rsidP="00412777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Waarom komt de wens om een hond of te adopteren vandaan?</w:t>
      </w:r>
    </w:p>
    <w:p w14:paraId="0551FAD7" w14:textId="77777777" w:rsidR="00412777" w:rsidRPr="00412777" w:rsidRDefault="00412777" w:rsidP="00412777">
      <w:pPr>
        <w:shd w:val="clear" w:color="auto" w:fill="FCFCFC"/>
        <w:spacing w:after="150" w:line="240" w:lineRule="auto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394204E8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16ABCD8C" w14:textId="23C03603" w:rsidR="00732115" w:rsidRPr="00412777" w:rsidRDefault="00732115" w:rsidP="00412777">
      <w:pPr>
        <w:shd w:val="clear" w:color="auto" w:fill="FCFCFC"/>
        <w:spacing w:after="150" w:line="240" w:lineRule="auto"/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Hoe is uw gezin samengesteld ( aantal en Leeftijd leden )</w:t>
      </w:r>
    </w:p>
    <w:p w14:paraId="7C88C3A5" w14:textId="77777777" w:rsidR="00412777" w:rsidRPr="00412777" w:rsidRDefault="00412777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39EE88B2" w14:textId="77777777" w:rsidR="00732115" w:rsidRPr="00412777" w:rsidRDefault="00732115" w:rsidP="00412777">
      <w:pPr>
        <w:shd w:val="clear" w:color="auto" w:fill="FCFCFC"/>
        <w:spacing w:after="150" w:line="240" w:lineRule="auto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61CF020A" w14:textId="438C3F52" w:rsidR="00732115" w:rsidRPr="00412777" w:rsidRDefault="00732115" w:rsidP="00412777">
      <w:pPr>
        <w:shd w:val="clear" w:color="auto" w:fill="FCFCFC"/>
        <w:spacing w:after="150" w:line="240" w:lineRule="auto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Heeft u kinderen of ouderen in huis ja of nee</w:t>
      </w:r>
    </w:p>
    <w:p w14:paraId="0DCB4FE2" w14:textId="77777777" w:rsidR="00732115" w:rsidRDefault="00732115" w:rsidP="00412777">
      <w:pPr>
        <w:shd w:val="clear" w:color="auto" w:fill="FCFCFC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Zo ja, welke leeftijd</w:t>
      </w:r>
    </w:p>
    <w:p w14:paraId="44CB2CA2" w14:textId="77777777" w:rsidR="00412777" w:rsidRPr="00412777" w:rsidRDefault="00412777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2F5CD152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</w:p>
    <w:p w14:paraId="4F5BB390" w14:textId="2DAE2B0F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Gaan alle gezinsleden akkoord met een adoptie? ja of nee</w:t>
      </w:r>
    </w:p>
    <w:p w14:paraId="419F096C" w14:textId="77777777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Zijn er ooit allergieën in het gezin geweest voor dierenpolo? ja of nee</w:t>
      </w:r>
    </w:p>
    <w:p w14:paraId="49CBD6AD" w14:textId="265B8017" w:rsidR="00412777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Er zijn condominiumregels ( of de eigenaar van het huis ) die het houden van dieren</w:t>
      </w:r>
    </w:p>
    <w:p w14:paraId="51A465DE" w14:textId="2AE4D748" w:rsidR="00412777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al dan niet verbieden ja of nee</w:t>
      </w:r>
    </w:p>
    <w:p w14:paraId="6BE4F005" w14:textId="7BB3E03D" w:rsidR="00732115" w:rsidRPr="00412777" w:rsidRDefault="00732115" w:rsidP="00412777">
      <w:pPr>
        <w:shd w:val="clear" w:color="auto" w:fill="FCFCFC"/>
        <w:spacing w:after="150" w:line="240" w:lineRule="auto"/>
        <w:ind w:left="360"/>
        <w:rPr>
          <w:rFonts w:ascii="Montserrat" w:eastAsia="Times New Roman" w:hAnsi="Montserrat" w:cs="Times New Roman"/>
          <w:b/>
          <w:bCs/>
          <w:color w:val="686868"/>
          <w:kern w:val="0"/>
          <w:sz w:val="24"/>
          <w:szCs w:val="24"/>
          <w:lang w:eastAsia="nl-BE"/>
          <w14:ligatures w14:val="none"/>
        </w:rPr>
      </w:pPr>
      <w:r w:rsidRPr="00412777">
        <w:rPr>
          <w:rFonts w:ascii="Times New Roman" w:eastAsia="Times New Roman" w:hAnsi="Times New Roman" w:cs="Times New Roman"/>
          <w:b/>
          <w:bCs/>
          <w:color w:val="0D0904"/>
          <w:kern w:val="0"/>
          <w:sz w:val="24"/>
          <w:szCs w:val="24"/>
          <w:lang w:eastAsia="nl-BE"/>
          <w14:ligatures w14:val="none"/>
        </w:rPr>
        <w:t>Heb je al huisdieren ja of nee</w:t>
      </w:r>
    </w:p>
    <w:p w14:paraId="68023C90" w14:textId="77777777" w:rsidR="00732115" w:rsidRPr="00412777" w:rsidRDefault="00732115" w:rsidP="00412777">
      <w:pPr>
        <w:rPr>
          <w:b/>
          <w:bCs/>
          <w:sz w:val="24"/>
          <w:szCs w:val="24"/>
        </w:rPr>
      </w:pPr>
    </w:p>
    <w:sectPr w:rsidR="00732115" w:rsidRPr="00412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630A"/>
    <w:multiLevelType w:val="multilevel"/>
    <w:tmpl w:val="A94A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03C11"/>
    <w:multiLevelType w:val="hybridMultilevel"/>
    <w:tmpl w:val="4CCED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1B5E"/>
    <w:multiLevelType w:val="hybridMultilevel"/>
    <w:tmpl w:val="430EFA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74952"/>
    <w:multiLevelType w:val="hybridMultilevel"/>
    <w:tmpl w:val="25BC23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21236">
    <w:abstractNumId w:val="0"/>
  </w:num>
  <w:num w:numId="2" w16cid:durableId="495994702">
    <w:abstractNumId w:val="2"/>
  </w:num>
  <w:num w:numId="3" w16cid:durableId="250554471">
    <w:abstractNumId w:val="1"/>
  </w:num>
  <w:num w:numId="4" w16cid:durableId="396510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15"/>
    <w:rsid w:val="0011700C"/>
    <w:rsid w:val="00412777"/>
    <w:rsid w:val="006337A1"/>
    <w:rsid w:val="00732115"/>
    <w:rsid w:val="00761843"/>
    <w:rsid w:val="00B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CF8A"/>
  <w15:chartTrackingRefBased/>
  <w15:docId w15:val="{2CF98859-12F4-4459-87CC-967961C5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12777"/>
    <w:rPr>
      <w:b/>
      <w:bCs/>
    </w:rPr>
  </w:style>
  <w:style w:type="paragraph" w:styleId="Lijstalinea">
    <w:name w:val="List Paragraph"/>
    <w:basedOn w:val="Standaard"/>
    <w:uiPriority w:val="34"/>
    <w:qFormat/>
    <w:rsid w:val="0041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Loos</dc:creator>
  <cp:keywords/>
  <dc:description/>
  <cp:lastModifiedBy>Anja Loos</cp:lastModifiedBy>
  <cp:revision>6</cp:revision>
  <dcterms:created xsi:type="dcterms:W3CDTF">2024-09-09T18:23:00Z</dcterms:created>
  <dcterms:modified xsi:type="dcterms:W3CDTF">2024-09-09T18:55:00Z</dcterms:modified>
</cp:coreProperties>
</file>